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908" w:rsidRPr="00531F34" w:rsidRDefault="00005C5C" w:rsidP="00531F34">
      <w:pPr>
        <w:jc w:val="center"/>
        <w:rPr>
          <w:rFonts w:ascii="DIN NEXT™ ARABIC BLACK" w:hAnsi="DIN NEXT™ ARABIC BLACK" w:cs="DIN NEXT™ ARABIC BLACK"/>
          <w:b/>
          <w:bCs/>
          <w:sz w:val="26"/>
          <w:szCs w:val="26"/>
          <w:rtl/>
          <w:lang w:bidi="ar-JO"/>
        </w:rPr>
      </w:pPr>
      <w:r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>اعلان صادر</w:t>
      </w:r>
      <w:r w:rsidRPr="00531F34">
        <w:rPr>
          <w:rFonts w:ascii="DIN NEXT™ ARABIC BLACK" w:hAnsi="DIN NEXT™ ARABIC BLACK" w:cs="DIN NEXT™ ARABIC BLACK"/>
          <w:b/>
          <w:bCs/>
          <w:sz w:val="26"/>
          <w:szCs w:val="26"/>
          <w:rtl/>
          <w:lang w:bidi="ar-JO"/>
        </w:rPr>
        <w:t xml:space="preserve"> </w:t>
      </w:r>
      <w:r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عن </w:t>
      </w:r>
      <w:r w:rsidR="007F7908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المجلس الأعلى لحقوق الأشخاص ذوي الإعاقة</w:t>
      </w:r>
    </w:p>
    <w:p w:rsidR="00707CCE" w:rsidRPr="00531F34" w:rsidRDefault="009F139C" w:rsidP="00531F34">
      <w:pPr>
        <w:jc w:val="center"/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</w:pPr>
      <w:r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يعلن</w:t>
      </w:r>
      <w:r w:rsidR="00D75CA9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</w:t>
      </w:r>
      <w:r w:rsidR="007F7908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المجلس</w:t>
      </w:r>
      <w:r w:rsidR="00005C5C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عن</w:t>
      </w:r>
      <w:r w:rsidR="007F7908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 xml:space="preserve"> حاجته</w:t>
      </w:r>
      <w:r w:rsidR="00005C5C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لتعبئة الوظيفة</w:t>
      </w:r>
      <w:r w:rsidR="00D75CA9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الشاغرة التالية</w:t>
      </w:r>
      <w:r w:rsidR="00B918B2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 xml:space="preserve"> </w:t>
      </w:r>
      <w:r w:rsidR="00B918B2" w:rsidRPr="00796F15">
        <w:rPr>
          <w:rFonts w:ascii="DINNextLTW23-Medium" w:hAnsi="DINNextLTW23-Medium" w:cs="DINNextLTW23-Medium" w:hint="cs"/>
          <w:b/>
          <w:bCs/>
          <w:sz w:val="26"/>
          <w:szCs w:val="26"/>
          <w:u w:val="single"/>
          <w:rtl/>
          <w:lang w:bidi="ar-JO"/>
        </w:rPr>
        <w:t>للحالات الإنسانية فقط</w:t>
      </w:r>
      <w:r w:rsidR="00531F34" w:rsidRPr="00796F15">
        <w:rPr>
          <w:rFonts w:ascii="DINNextLTW23-Medium" w:hAnsi="DINNextLTW23-Medium" w:cs="DINNextLTW23-Medium" w:hint="cs"/>
          <w:b/>
          <w:bCs/>
          <w:sz w:val="26"/>
          <w:szCs w:val="26"/>
          <w:u w:val="single"/>
          <w:rtl/>
          <w:lang w:bidi="ar-JO"/>
        </w:rPr>
        <w:t xml:space="preserve"> </w:t>
      </w:r>
      <w:r w:rsidR="002C2EC3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وذلك ضمن</w:t>
      </w:r>
      <w:r w:rsidR="003F6392" w:rsidRPr="00531F34">
        <w:rPr>
          <w:rFonts w:ascii="DINNextLTW23-Medium" w:hAnsi="DINNextLTW23-Medium" w:cs="DINNextLTW23-Medium"/>
          <w:b/>
          <w:bCs/>
          <w:sz w:val="26"/>
          <w:szCs w:val="26"/>
          <w:rtl/>
          <w:lang w:bidi="ar-JO"/>
        </w:rPr>
        <w:t xml:space="preserve"> الشروط </w:t>
      </w:r>
      <w:r w:rsidR="002C2EC3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والمواصفات المبينة</w:t>
      </w:r>
      <w:r w:rsidR="003F6392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</w:rPr>
        <w:t xml:space="preserve"> ادناه</w:t>
      </w:r>
      <w:r w:rsidR="00531F34" w:rsidRPr="00531F34">
        <w:rPr>
          <w:rFonts w:ascii="DINNextLTW23-Medium" w:hAnsi="DINNextLTW23-Medium" w:cs="DINNextLTW23-Medium" w:hint="cs"/>
          <w:b/>
          <w:bCs/>
          <w:sz w:val="26"/>
          <w:szCs w:val="26"/>
          <w:rtl/>
          <w:lang w:bidi="ar-JO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CCE" w:rsidTr="0058546B">
        <w:tc>
          <w:tcPr>
            <w:tcW w:w="4675" w:type="dxa"/>
          </w:tcPr>
          <w:p w:rsidR="00707CCE" w:rsidRPr="00D9196F" w:rsidRDefault="00707CCE" w:rsidP="0030694C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عدد ا</w:t>
            </w:r>
            <w:r w:rsidR="0030694C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لشواغر</w:t>
            </w: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:</w:t>
            </w:r>
            <w:r w:rsidR="00796203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1</w:t>
            </w:r>
          </w:p>
        </w:tc>
        <w:tc>
          <w:tcPr>
            <w:tcW w:w="4675" w:type="dxa"/>
          </w:tcPr>
          <w:p w:rsidR="00707CCE" w:rsidRPr="00D9196F" w:rsidRDefault="00473477" w:rsidP="00707CCE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المسمى الوظيفي : </w:t>
            </w: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اختصاصي </w:t>
            </w:r>
            <w:r w:rsidR="00707CCE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                                                                     </w:t>
            </w:r>
          </w:p>
        </w:tc>
      </w:tr>
      <w:tr w:rsidR="00707CCE" w:rsidTr="0058546B">
        <w:tc>
          <w:tcPr>
            <w:tcW w:w="4675" w:type="dxa"/>
          </w:tcPr>
          <w:p w:rsidR="00707CCE" w:rsidRPr="00D9196F" w:rsidRDefault="00707CCE" w:rsidP="00473477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التخصص :</w:t>
            </w:r>
            <w:r w:rsidR="0047347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صحافة وإعلام </w:t>
            </w:r>
            <w:r w:rsidR="00473477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–</w:t>
            </w:r>
            <w:r w:rsidR="0047347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 فرع إذاعة وتلفزيون </w:t>
            </w:r>
            <w:r w:rsidR="00670C4C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أ</w:t>
            </w:r>
            <w:r w:rsidR="0047347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و راديو وتلفزيون</w:t>
            </w:r>
          </w:p>
        </w:tc>
        <w:tc>
          <w:tcPr>
            <w:tcW w:w="4675" w:type="dxa"/>
          </w:tcPr>
          <w:p w:rsidR="00707CCE" w:rsidRPr="00D9196F" w:rsidRDefault="00707CCE" w:rsidP="0058546B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المؤهل العلمي :</w:t>
            </w:r>
            <w:r w:rsidR="00796203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بكالوريوس</w:t>
            </w:r>
          </w:p>
        </w:tc>
      </w:tr>
      <w:tr w:rsidR="00707CCE" w:rsidTr="0058546B">
        <w:tc>
          <w:tcPr>
            <w:tcW w:w="4675" w:type="dxa"/>
          </w:tcPr>
          <w:p w:rsidR="00707CCE" w:rsidRPr="00D9196F" w:rsidRDefault="00707CCE" w:rsidP="0058546B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المنطقة الجغرافية :</w:t>
            </w:r>
            <w:r w:rsidR="00796203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على مستوى المملكة</w:t>
            </w:r>
          </w:p>
        </w:tc>
        <w:tc>
          <w:tcPr>
            <w:tcW w:w="4675" w:type="dxa"/>
          </w:tcPr>
          <w:p w:rsidR="00707CCE" w:rsidRPr="00D9196F" w:rsidRDefault="00707CCE" w:rsidP="0058546B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الجنس :</w:t>
            </w:r>
            <w:r w:rsidR="00796203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 ذكر / أنثى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3C496E" w:rsidRPr="00374663" w:rsidRDefault="003C496E" w:rsidP="00374663">
            <w:pPr>
              <w:bidi/>
              <w:rPr>
                <w:rFonts w:ascii="Arial" w:hAnsi="Arial" w:cs="Arial"/>
                <w:color w:val="1F497D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  <w:rtl/>
              </w:rPr>
              <w:t>للاطلاع على المهام والمسؤوليات والدورات والكفايات الوظيفية والشهادات المهنية حسب بطاقة الوصف الوظيفي المرفقة في الإعلان</w:t>
            </w:r>
            <w:r w:rsidR="00627335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أو على الرابط </w:t>
            </w:r>
            <w:hyperlink r:id="rId7" w:history="1">
              <w:r w:rsidR="00374663">
                <w:rPr>
                  <w:rStyle w:val="Hyperlink"/>
                  <w:rFonts w:hint="cs"/>
                </w:rPr>
                <w:t>https://shorturl.at/Rhe5s</w:t>
              </w:r>
            </w:hyperlink>
          </w:p>
        </w:tc>
      </w:tr>
      <w:tr w:rsidR="00707CCE" w:rsidTr="0058546B">
        <w:tc>
          <w:tcPr>
            <w:tcW w:w="9350" w:type="dxa"/>
            <w:gridSpan w:val="2"/>
          </w:tcPr>
          <w:p w:rsidR="00732846" w:rsidRPr="00D9196F" w:rsidRDefault="00531F34" w:rsidP="00473477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الخبرات العملية</w:t>
            </w:r>
            <w:r w:rsidR="000F6704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 المطلوبة (</w:t>
            </w:r>
            <w:r w:rsidR="003D0370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لا تقل عن </w:t>
            </w:r>
            <w:r w:rsidR="0047347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5</w:t>
            </w:r>
            <w:r w:rsidR="008E36A7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  <w:t xml:space="preserve"> </w:t>
            </w:r>
            <w:r w:rsidR="008E36A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سنوات</w:t>
            </w: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 xml:space="preserve">) </w:t>
            </w:r>
            <w:r w:rsidR="000B5B3B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في:</w:t>
            </w:r>
          </w:p>
          <w:p w:rsidR="000B5B3B" w:rsidRPr="00506A26" w:rsidRDefault="00531F34" w:rsidP="00506A26">
            <w:pPr>
              <w:bidi/>
              <w:rPr>
                <w:rFonts w:ascii="Arabic Typesetting" w:hAnsi="Arabic Typesetting" w:cs="Arabic Typesetting"/>
                <w:color w:val="FF0000"/>
                <w:sz w:val="32"/>
                <w:szCs w:val="32"/>
                <w:shd w:val="clear" w:color="auto" w:fill="FFFFFF"/>
                <w:rtl/>
                <w:lang w:bidi="ar-JO"/>
              </w:rPr>
            </w:pPr>
            <w:r w:rsidRPr="00506A26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- </w:t>
            </w:r>
            <w:r w:rsidR="00506A26" w:rsidRPr="00506A26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في </w:t>
            </w:r>
            <w:r w:rsidR="00AA4691" w:rsidRPr="00506A26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>مجال</w:t>
            </w:r>
            <w:r w:rsidR="00732846" w:rsidRPr="00506A26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 </w:t>
            </w:r>
            <w:r w:rsidR="00506A26" w:rsidRPr="00506A26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  <w:lang w:bidi="ar-JO"/>
              </w:rPr>
              <w:t>الصحافة والاعلام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D9196F" w:rsidRDefault="00707CCE" w:rsidP="0058546B">
            <w:pPr>
              <w:jc w:val="right"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الدورات </w:t>
            </w:r>
            <w:r w:rsidR="00973788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التدريبية المطلوبة:</w:t>
            </w:r>
          </w:p>
          <w:p w:rsidR="00797A26" w:rsidRPr="00350027" w:rsidRDefault="00973788" w:rsidP="00506A26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5002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- </w:t>
            </w:r>
            <w:r w:rsidR="00506A26" w:rsidRPr="0035002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برامج </w:t>
            </w:r>
            <w:r w:rsidR="00506A26" w:rsidRPr="00350027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</w:rPr>
              <w:t>Adobe</w:t>
            </w:r>
          </w:p>
          <w:p w:rsidR="001C2FD9" w:rsidRPr="003D0370" w:rsidRDefault="00973788" w:rsidP="00506A26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35002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- </w:t>
            </w:r>
            <w:r w:rsidR="00506A26" w:rsidRPr="00350027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التصوير الفوتوغرافي والفيديو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D9196F" w:rsidRDefault="00707CCE" w:rsidP="00565E17">
            <w:pPr>
              <w:jc w:val="right"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الشهادات المهنية</w:t>
            </w:r>
            <w:r w:rsidR="00E74A37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/ اجازة مزاولة </w:t>
            </w:r>
            <w:r w:rsidR="00D9196F" w:rsidRPr="00D9196F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المهنة:</w:t>
            </w: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..........................................................................................</w:t>
            </w:r>
            <w:r w:rsidR="00565E17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...............................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D9196F" w:rsidRDefault="00707CCE" w:rsidP="00E42B9A">
            <w:p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الكفايات الوظيفية </w:t>
            </w:r>
            <w:r w:rsidR="00D9196F" w:rsidRPr="00D9196F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(</w:t>
            </w:r>
            <w:r w:rsidR="00D9196F" w:rsidRPr="00E42B9A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حسب</w:t>
            </w:r>
            <w:r w:rsidRPr="00E42B9A">
              <w:rPr>
                <w:rFonts w:ascii="Arabic Typesetting" w:hAnsi="Arabic Typesetting" w:cs="Arabic Typesetting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 xml:space="preserve"> بطاقة الوصف </w:t>
            </w:r>
            <w:r w:rsidR="00D9196F" w:rsidRPr="00E42B9A">
              <w:rPr>
                <w:rFonts w:ascii="Arabic Typesetting" w:hAnsi="Arabic Typesetting" w:cs="Arabic Typesetting" w:hint="cs"/>
                <w:b/>
                <w:bCs/>
                <w:color w:val="000000" w:themeColor="text1"/>
                <w:sz w:val="32"/>
                <w:szCs w:val="32"/>
                <w:rtl/>
                <w:lang w:bidi="ar-JO"/>
              </w:rPr>
              <w:t>الوظيفي</w:t>
            </w:r>
            <w:r w:rsidR="00D9196F" w:rsidRPr="00D9196F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)</w:t>
            </w:r>
            <w:r w:rsidR="00E42B9A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  <w:t>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Pr="00D9196F" w:rsidRDefault="00707CCE" w:rsidP="0058546B">
            <w:pPr>
              <w:jc w:val="right"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شروط </w:t>
            </w:r>
            <w:r w:rsidR="00D9196F" w:rsidRPr="00D9196F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عامة:</w:t>
            </w:r>
          </w:p>
          <w:p w:rsidR="00707CCE" w:rsidRPr="00D9196F" w:rsidRDefault="00002719" w:rsidP="00002719">
            <w:pPr>
              <w:pStyle w:val="ListParagraph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ان يكون المتقدم أردني الجنسية</w:t>
            </w:r>
            <w:r w:rsidR="00E42B9A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rtl/>
                <w:lang w:bidi="ar-JO"/>
              </w:rPr>
              <w:t>.</w:t>
            </w:r>
          </w:p>
          <w:p w:rsidR="00002719" w:rsidRPr="00D9196F" w:rsidRDefault="00002719" w:rsidP="00002719">
            <w:pPr>
              <w:pStyle w:val="ListParagraph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ان يكون غير محكوم بجناية أو جنحة مخلة بالشرف أو الأمانة أو الأخلاق أو الأداب العامة.</w:t>
            </w:r>
          </w:p>
          <w:p w:rsidR="00002719" w:rsidRPr="00C225C3" w:rsidRDefault="00E42B9A" w:rsidP="00C225C3">
            <w:pPr>
              <w:pStyle w:val="ListParagraph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lang w:bidi="ar-JO"/>
              </w:rPr>
            </w:pPr>
            <w:r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ان يكون مستوفياً ل</w:t>
            </w:r>
            <w:r w:rsidR="00002719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متطلبات إشغال الوظيفة الشاغرة وشروطها وكفاياتها الوظيفية حسب بطاقة الوصف الوظيفي.</w:t>
            </w:r>
          </w:p>
          <w:p w:rsidR="00707CCE" w:rsidRPr="00E42B9A" w:rsidRDefault="00002719" w:rsidP="00E42B9A">
            <w:pPr>
              <w:pStyle w:val="ListParagraph"/>
              <w:numPr>
                <w:ilvl w:val="0"/>
                <w:numId w:val="7"/>
              </w:numPr>
              <w:bidi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 xml:space="preserve">ان لا يكون المتقدم من المتقاعدين العسكريين أو المدنيين </w:t>
            </w:r>
            <w:r w:rsidR="00B07CC4"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أو متقاعدي الضمان الاجتماعي.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1014C6" w:rsidRDefault="00707CCE" w:rsidP="001014C6">
            <w:pPr>
              <w:jc w:val="right"/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</w:pPr>
            <w:r w:rsidRPr="00D9196F">
              <w:rPr>
                <w:rFonts w:ascii="Arabic Typesetting" w:hAnsi="Arabic Typesetting" w:cs="Arabic Typesetting"/>
                <w:color w:val="000000" w:themeColor="text1"/>
                <w:sz w:val="32"/>
                <w:szCs w:val="32"/>
                <w:rtl/>
                <w:lang w:bidi="ar-JO"/>
              </w:rPr>
              <w:t>شروط خاصة للوظيفة:</w:t>
            </w:r>
          </w:p>
          <w:p w:rsidR="001014C6" w:rsidRPr="001014C6" w:rsidRDefault="001014C6" w:rsidP="001014C6">
            <w:pPr>
              <w:bidi/>
              <w:rPr>
                <w:rFonts w:ascii="Arabic Typesetting" w:hAnsi="Arabic Typesetting" w:cs="Arabic Typesetting"/>
                <w:color w:val="FF0000"/>
                <w:sz w:val="32"/>
                <w:szCs w:val="32"/>
                <w:shd w:val="clear" w:color="auto" w:fill="FFFFFF"/>
                <w:rtl/>
              </w:rPr>
            </w:pPr>
            <w:r w:rsidRPr="001014C6"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 xml:space="preserve">- </w:t>
            </w:r>
            <w:r>
              <w:rPr>
                <w:rFonts w:ascii="Arabic Typesetting" w:hAnsi="Arabic Typesetting" w:cs="Arabic Typesetting" w:hint="cs"/>
                <w:color w:val="000000" w:themeColor="text1"/>
                <w:sz w:val="32"/>
                <w:szCs w:val="32"/>
                <w:shd w:val="clear" w:color="auto" w:fill="FFFFFF"/>
                <w:rtl/>
              </w:rPr>
              <w:t>الحالات الإنسانية</w:t>
            </w:r>
          </w:p>
        </w:tc>
      </w:tr>
      <w:tr w:rsidR="00707CCE" w:rsidTr="0058546B">
        <w:tc>
          <w:tcPr>
            <w:tcW w:w="9350" w:type="dxa"/>
            <w:gridSpan w:val="2"/>
          </w:tcPr>
          <w:p w:rsidR="00707CCE" w:rsidRDefault="00707CCE" w:rsidP="00B07CC4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الوثائق المطلوبة </w:t>
            </w:r>
            <w:r w:rsidR="00B07CC4" w:rsidRPr="0069207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والتي ترفق</w:t>
            </w: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 الكترونيا مع الطلب</w:t>
            </w:r>
            <w:r w:rsidR="00B07CC4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تحمل كافة الوثائق بصيغة (</w:t>
            </w:r>
            <w:r w:rsidR="00B07CC4"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  <w:t>pdf</w:t>
            </w:r>
            <w:r w:rsidR="00B07CC4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)</w:t>
            </w: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</w:p>
          <w:p w:rsidR="00B07CC4" w:rsidRPr="00C225C3" w:rsidRDefault="00B07CC4" w:rsidP="00C225C3">
            <w:pPr>
              <w:pStyle w:val="ListParagraph"/>
              <w:numPr>
                <w:ilvl w:val="0"/>
                <w:numId w:val="12"/>
              </w:numPr>
              <w:bidi/>
              <w:ind w:left="736"/>
              <w:rPr>
                <w:rFonts w:ascii="Arabic Typesetting" w:hAnsi="Arabic Typesetting" w:cs="Arabic Typesetting"/>
                <w:sz w:val="32"/>
                <w:szCs w:val="32"/>
                <w:lang w:bidi="ar-JO"/>
              </w:rPr>
            </w:pPr>
            <w:r w:rsidRPr="00C225C3">
              <w:rPr>
                <w:rFonts w:ascii="Arabic Typesetting" w:hAnsi="Arabic Typesetting" w:cs="Arabic Typesetting"/>
                <w:sz w:val="32"/>
                <w:szCs w:val="32"/>
                <w:rtl/>
                <w:lang w:bidi="ar-JO"/>
              </w:rPr>
              <w:t xml:space="preserve">صورة </w:t>
            </w:r>
            <w:r w:rsidRPr="00C225C3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>عن المؤهل العلمي.</w:t>
            </w:r>
          </w:p>
          <w:p w:rsidR="00B07CC4" w:rsidRPr="00C225C3" w:rsidRDefault="00B07CC4" w:rsidP="00506A26">
            <w:pPr>
              <w:pStyle w:val="ListParagraph"/>
              <w:numPr>
                <w:ilvl w:val="0"/>
                <w:numId w:val="12"/>
              </w:numPr>
              <w:bidi/>
              <w:ind w:left="736"/>
              <w:rPr>
                <w:rFonts w:ascii="Arabic Typesetting" w:hAnsi="Arabic Typesetting" w:cs="Arabic Typesetting"/>
                <w:sz w:val="32"/>
                <w:szCs w:val="32"/>
                <w:lang w:bidi="ar-JO"/>
              </w:rPr>
            </w:pPr>
            <w:r w:rsidRPr="00C225C3">
              <w:rPr>
                <w:rFonts w:ascii="Arabic Typesetting" w:hAnsi="Arabic Typesetting" w:cs="Arabic Typesetting"/>
                <w:sz w:val="32"/>
                <w:szCs w:val="32"/>
                <w:rtl/>
                <w:lang w:bidi="ar-JO"/>
              </w:rPr>
              <w:t>صورة عن شهادات الخبرة العملية في مجال الوظيفة</w:t>
            </w:r>
            <w:r w:rsidR="00353B13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 xml:space="preserve"> مصدقة حسب الأصول</w:t>
            </w:r>
            <w:r w:rsidRPr="00C225C3">
              <w:rPr>
                <w:rFonts w:ascii="Arabic Typesetting" w:hAnsi="Arabic Typesetting" w:cs="Arabic Typesetting"/>
                <w:sz w:val="32"/>
                <w:szCs w:val="32"/>
                <w:rtl/>
                <w:lang w:bidi="ar-JO"/>
              </w:rPr>
              <w:t xml:space="preserve"> </w:t>
            </w:r>
            <w:r w:rsidR="00506A26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>من قبل وزارة العمل</w:t>
            </w:r>
            <w:r w:rsidRPr="00C225C3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>، وبخصوص شهادات الخبرة من خارج البلاد تصدق من وزارة الخارجية الأردنية.</w:t>
            </w:r>
          </w:p>
          <w:p w:rsidR="00707CCE" w:rsidRPr="00DF7DA0" w:rsidRDefault="00B07CC4" w:rsidP="00C225C3">
            <w:pPr>
              <w:pStyle w:val="ListParagraph"/>
              <w:numPr>
                <w:ilvl w:val="0"/>
                <w:numId w:val="12"/>
              </w:numPr>
              <w:bidi/>
              <w:ind w:left="736"/>
              <w:rPr>
                <w:rFonts w:ascii="Arabic Typesetting" w:hAnsi="Arabic Typesetting" w:cs="Arabic Typesetting"/>
                <w:sz w:val="28"/>
                <w:szCs w:val="28"/>
                <w:rtl/>
                <w:lang w:bidi="ar-JO"/>
              </w:rPr>
            </w:pPr>
            <w:r w:rsidRPr="00C225C3">
              <w:rPr>
                <w:rFonts w:ascii="Arabic Typesetting" w:hAnsi="Arabic Typesetting" w:cs="Arabic Typesetting" w:hint="cs"/>
                <w:sz w:val="32"/>
                <w:szCs w:val="32"/>
                <w:rtl/>
                <w:lang w:bidi="ar-JO"/>
              </w:rPr>
              <w:t>صورة عن الدورات التدريبية في مجال الوظيفة.</w:t>
            </w:r>
          </w:p>
        </w:tc>
      </w:tr>
    </w:tbl>
    <w:p w:rsidR="00682B1C" w:rsidRPr="00565E17" w:rsidRDefault="006941A7" w:rsidP="00877FBB">
      <w:pPr>
        <w:pStyle w:val="ListParagraph"/>
        <w:numPr>
          <w:ilvl w:val="0"/>
          <w:numId w:val="3"/>
        </w:numPr>
        <w:tabs>
          <w:tab w:val="left" w:pos="450"/>
        </w:tabs>
        <w:bidi/>
        <w:jc w:val="lowKashida"/>
        <w:rPr>
          <w:rFonts w:ascii="Arabic Typesetting" w:hAnsi="Arabic Typesetting" w:cs="Arabic Typesetting"/>
          <w:sz w:val="32"/>
          <w:szCs w:val="32"/>
          <w:lang w:bidi="ar-JO"/>
        </w:rPr>
      </w:pP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lastRenderedPageBreak/>
        <w:t>على من يجد في ن</w:t>
      </w:r>
      <w:r w:rsidR="002C7B27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فسه الكفاءة و الخبرة المطلوبة و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ضمن الشروط المحددة</w:t>
      </w:r>
      <w:r w:rsidR="00796F15">
        <w:rPr>
          <w:rFonts w:ascii="Arabic Typesetting" w:hAnsi="Arabic Typesetting" w:cs="Arabic Typesetting" w:hint="cs"/>
          <w:sz w:val="32"/>
          <w:szCs w:val="32"/>
          <w:rtl/>
          <w:lang w:bidi="ar-JO"/>
        </w:rPr>
        <w:t xml:space="preserve"> بالإضافة لشروط احدى فئات الحالات الإنسانية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التقدم بطلبه </w:t>
      </w:r>
      <w:r w:rsidR="003072FA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من خلال </w:t>
      </w:r>
      <w:r w:rsidR="00DF7DA0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الرابط </w:t>
      </w:r>
      <w:hyperlink r:id="rId8" w:history="1">
        <w:r w:rsidR="00DF7DA0" w:rsidRPr="00565E17">
          <w:rPr>
            <w:rStyle w:val="Hyperlink"/>
            <w:rFonts w:ascii="Arabic Typesetting" w:hAnsi="Arabic Typesetting" w:cs="Arabic Typesetting"/>
            <w:sz w:val="32"/>
            <w:szCs w:val="32"/>
            <w:lang w:bidi="ar-JO"/>
          </w:rPr>
          <w:t>https://applyjobs.spac.gov.jo</w:t>
        </w:r>
      </w:hyperlink>
      <w:r w:rsidR="00DF7DA0" w:rsidRPr="00565E17">
        <w:rPr>
          <w:rFonts w:ascii="Arabic Typesetting" w:hAnsi="Arabic Typesetting" w:cs="Arabic Typesetting"/>
          <w:sz w:val="32"/>
          <w:szCs w:val="32"/>
          <w:lang w:bidi="ar-JO"/>
        </w:rPr>
        <w:t xml:space="preserve"> </w:t>
      </w:r>
      <w:r w:rsidR="00DF7DA0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،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</w:t>
      </w:r>
      <w:r w:rsidR="00B07CC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وذلك ابتداءً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من </w:t>
      </w:r>
      <w:r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صباح يوم </w:t>
      </w:r>
      <w:r w:rsidR="0097108A"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>الأ</w:t>
      </w:r>
      <w:r w:rsidR="0097108A" w:rsidRPr="0036371E">
        <w:rPr>
          <w:rFonts w:ascii="Arabic Typesetting" w:hAnsi="Arabic Typesetting" w:cs="Arabic Typesetting" w:hint="cs"/>
          <w:color w:val="000000" w:themeColor="text1"/>
          <w:sz w:val="32"/>
          <w:szCs w:val="32"/>
          <w:rtl/>
          <w:lang w:bidi="ar-JO"/>
        </w:rPr>
        <w:t>حد</w:t>
      </w:r>
      <w:r w:rsidR="00002719"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</w:t>
      </w:r>
      <w:r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الموافق </w:t>
      </w:r>
      <w:r w:rsidR="00877FBB">
        <w:rPr>
          <w:rFonts w:ascii="Arabic Typesetting" w:hAnsi="Arabic Typesetting" w:cs="Arabic Typesetting"/>
          <w:color w:val="000000" w:themeColor="text1"/>
          <w:sz w:val="32"/>
          <w:szCs w:val="32"/>
          <w:lang w:bidi="ar-JO"/>
        </w:rPr>
        <w:t>23</w:t>
      </w:r>
      <w:r w:rsidR="0097108A"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/ 1</w:t>
      </w:r>
      <w:r w:rsidR="0097108A" w:rsidRPr="0036371E">
        <w:rPr>
          <w:rFonts w:ascii="Arabic Typesetting" w:hAnsi="Arabic Typesetting" w:cs="Arabic Typesetting" w:hint="cs"/>
          <w:color w:val="000000" w:themeColor="text1"/>
          <w:sz w:val="32"/>
          <w:szCs w:val="32"/>
          <w:rtl/>
          <w:lang w:bidi="ar-JO"/>
        </w:rPr>
        <w:t>1</w:t>
      </w:r>
      <w:r w:rsidR="00002719"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/ 2025</w:t>
      </w:r>
      <w:r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</w:t>
      </w:r>
      <w:r w:rsidR="00B07CC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ولغاية نهاية</w:t>
      </w:r>
      <w:r w:rsidR="00FF64A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دوام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يوم </w:t>
      </w:r>
      <w:r w:rsidR="0097108A"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>ال</w:t>
      </w:r>
      <w:r w:rsidR="0097108A" w:rsidRPr="0036371E">
        <w:rPr>
          <w:rFonts w:ascii="Arabic Typesetting" w:hAnsi="Arabic Typesetting" w:cs="Arabic Typesetting" w:hint="cs"/>
          <w:color w:val="000000" w:themeColor="text1"/>
          <w:sz w:val="32"/>
          <w:szCs w:val="32"/>
          <w:rtl/>
          <w:lang w:bidi="ar-JO"/>
        </w:rPr>
        <w:t>اثنين</w:t>
      </w:r>
      <w:r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الموافق </w:t>
      </w:r>
      <w:r w:rsidR="00877FBB">
        <w:rPr>
          <w:rFonts w:ascii="Arabic Typesetting" w:hAnsi="Arabic Typesetting" w:cs="Arabic Typesetting"/>
          <w:color w:val="000000" w:themeColor="text1"/>
          <w:sz w:val="32"/>
          <w:szCs w:val="32"/>
          <w:lang w:bidi="ar-JO"/>
        </w:rPr>
        <w:t>1</w:t>
      </w:r>
      <w:r w:rsidR="00877FBB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/ </w:t>
      </w:r>
      <w:r w:rsidR="00877FBB">
        <w:rPr>
          <w:rFonts w:ascii="Arabic Typesetting" w:hAnsi="Arabic Typesetting" w:cs="Arabic Typesetting"/>
          <w:color w:val="000000" w:themeColor="text1"/>
          <w:sz w:val="32"/>
          <w:szCs w:val="32"/>
          <w:lang w:bidi="ar-JO"/>
        </w:rPr>
        <w:t>12</w:t>
      </w:r>
      <w:bookmarkStart w:id="0" w:name="_GoBack"/>
      <w:bookmarkEnd w:id="0"/>
      <w:r w:rsidR="00002719" w:rsidRPr="0036371E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>/ 2025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،</w:t>
      </w:r>
      <w:r w:rsidR="00002719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حيث سيتم اعلان نتائج الفرز </w:t>
      </w:r>
      <w:r w:rsidR="00B07CC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واية نتائج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 خاصة بالوظيفة </w:t>
      </w:r>
      <w:r w:rsidR="003C496E" w:rsidRPr="00565E17">
        <w:rPr>
          <w:rFonts w:ascii="Arabic Typesetting" w:hAnsi="Arabic Typesetting" w:cs="Arabic Typesetting" w:hint="cs"/>
          <w:sz w:val="32"/>
          <w:szCs w:val="32"/>
          <w:rtl/>
          <w:lang w:bidi="ar-JO"/>
        </w:rPr>
        <w:t xml:space="preserve">على موقع المجلس 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 xml:space="preserve">على الرابط </w:t>
      </w:r>
      <w:hyperlink r:id="rId9" w:history="1">
        <w:r w:rsidR="00DF7DA0" w:rsidRPr="00565E17">
          <w:rPr>
            <w:rStyle w:val="Hyperlink"/>
            <w:rFonts w:ascii="Arabic Typesetting" w:hAnsi="Arabic Typesetting" w:cs="Arabic Typesetting"/>
            <w:sz w:val="32"/>
            <w:szCs w:val="32"/>
            <w:lang w:bidi="ar-JO"/>
          </w:rPr>
          <w:t>https://hcd.gov.jo</w:t>
        </w:r>
      </w:hyperlink>
      <w:r w:rsidR="00B07CC4"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.</w:t>
      </w:r>
    </w:p>
    <w:p w:rsidR="007E64AD" w:rsidRPr="00565E17" w:rsidRDefault="007E64AD" w:rsidP="007E64AD">
      <w:pPr>
        <w:bidi/>
        <w:spacing w:before="240" w:after="0" w:line="240" w:lineRule="auto"/>
        <w:ind w:left="360"/>
        <w:jc w:val="lowKashida"/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</w:pPr>
      <w:r w:rsidRPr="00565E17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>ملاحظات</w:t>
      </w:r>
      <w:r w:rsidR="00DF7DA0" w:rsidRPr="00565E17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هامة:</w:t>
      </w:r>
      <w:r w:rsidR="003E5170" w:rsidRPr="00565E17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 xml:space="preserve"> </w:t>
      </w:r>
    </w:p>
    <w:p w:rsidR="00DF7DA0" w:rsidRPr="00565E17" w:rsidRDefault="00DF7DA0" w:rsidP="007E64AD">
      <w:pPr>
        <w:pStyle w:val="ListParagraph"/>
        <w:numPr>
          <w:ilvl w:val="0"/>
          <w:numId w:val="6"/>
        </w:numPr>
        <w:bidi/>
        <w:spacing w:after="0" w:line="240" w:lineRule="auto"/>
        <w:jc w:val="lowKashida"/>
        <w:rPr>
          <w:rFonts w:ascii="Arabic Typesetting" w:hAnsi="Arabic Typesetting" w:cs="Arabic Typesetting"/>
          <w:color w:val="000000" w:themeColor="text1"/>
          <w:sz w:val="32"/>
          <w:szCs w:val="32"/>
          <w:lang w:bidi="ar-JO"/>
        </w:rPr>
      </w:pP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لن يتم النظر بأي طلب غير مستوف للش</w:t>
      </w:r>
      <w:r w:rsidRPr="00565E17">
        <w:rPr>
          <w:rFonts w:ascii="Arabic Typesetting" w:hAnsi="Arabic Typesetting" w:cs="Arabic Typesetting" w:hint="cs"/>
          <w:sz w:val="32"/>
          <w:szCs w:val="32"/>
          <w:rtl/>
          <w:lang w:bidi="ar-JO"/>
        </w:rPr>
        <w:t>ر</w:t>
      </w:r>
      <w:r w:rsidRPr="00565E17">
        <w:rPr>
          <w:rFonts w:ascii="Arabic Typesetting" w:hAnsi="Arabic Typesetting" w:cs="Arabic Typesetting"/>
          <w:sz w:val="32"/>
          <w:szCs w:val="32"/>
          <w:rtl/>
          <w:lang w:bidi="ar-JO"/>
        </w:rPr>
        <w:t>وط والوثائق الواردة بالإعلان او بعد انتهاء فترة استقبال الطلبات</w:t>
      </w:r>
      <w:r w:rsidR="00796F15">
        <w:rPr>
          <w:rFonts w:ascii="Arabic Typesetting" w:hAnsi="Arabic Typesetting" w:cs="Arabic Typesetting" w:hint="cs"/>
          <w:color w:val="000000" w:themeColor="text1"/>
          <w:sz w:val="32"/>
          <w:szCs w:val="32"/>
          <w:rtl/>
          <w:lang w:bidi="ar-JO"/>
        </w:rPr>
        <w:t xml:space="preserve">، وسيتم عرض الطلبات المطابقة على لجنة الحالات الإنسانية في وزارة التنمية الاجتماعية لتحديد مدى مطابقة المتقدم لشروط الحالة الإنسانية المتقدم عليها، </w:t>
      </w:r>
      <w:r w:rsidRPr="00565E17">
        <w:rPr>
          <w:rFonts w:ascii="Arabic Typesetting" w:hAnsi="Arabic Typesetting" w:cs="Arabic Typesetting" w:hint="cs"/>
          <w:color w:val="000000" w:themeColor="text1"/>
          <w:sz w:val="32"/>
          <w:szCs w:val="32"/>
          <w:rtl/>
          <w:lang w:bidi="ar-JO"/>
        </w:rPr>
        <w:t>ولن يتم استقبال أي وثيقة أو طلب بشكل ورقي نهائياً.</w:t>
      </w:r>
    </w:p>
    <w:p w:rsidR="00DF7DA0" w:rsidRPr="00565E17" w:rsidRDefault="00DF7DA0" w:rsidP="00DF7DA0">
      <w:pPr>
        <w:numPr>
          <w:ilvl w:val="0"/>
          <w:numId w:val="6"/>
        </w:numPr>
        <w:bidi/>
        <w:spacing w:after="0" w:line="240" w:lineRule="auto"/>
        <w:jc w:val="lowKashida"/>
        <w:rPr>
          <w:rFonts w:ascii="Arabic Typesetting" w:hAnsi="Arabic Typesetting" w:cs="Arabic Typesetting"/>
          <w:color w:val="000000" w:themeColor="text1"/>
          <w:sz w:val="32"/>
          <w:szCs w:val="32"/>
          <w:lang w:bidi="ar-JO"/>
        </w:rPr>
      </w:pPr>
      <w:r w:rsidRPr="00565E17">
        <w:rPr>
          <w:rFonts w:ascii="Arabic Typesetting" w:hAnsi="Arabic Typesetting" w:cs="Arabic Typesetting"/>
          <w:color w:val="000000" w:themeColor="text1"/>
          <w:sz w:val="32"/>
          <w:szCs w:val="32"/>
          <w:rtl/>
          <w:lang w:bidi="ar-JO"/>
        </w:rPr>
        <w:t>علماً بأنه سيتم إرسال إشعار الكتروني لكل من تقدم بطلب الوظيفة يفيد باستلام طلبه.</w:t>
      </w:r>
    </w:p>
    <w:p w:rsidR="00DF7DA0" w:rsidRPr="00565E17" w:rsidRDefault="00DF7DA0" w:rsidP="00DF7DA0">
      <w:pPr>
        <w:numPr>
          <w:ilvl w:val="0"/>
          <w:numId w:val="6"/>
        </w:numPr>
        <w:bidi/>
        <w:spacing w:after="0" w:line="240" w:lineRule="auto"/>
        <w:jc w:val="lowKashida"/>
        <w:rPr>
          <w:rFonts w:ascii="Arabic Typesetting" w:hAnsi="Arabic Typesetting" w:cs="Arabic Typesetting"/>
          <w:color w:val="000000" w:themeColor="text1"/>
          <w:sz w:val="32"/>
          <w:szCs w:val="32"/>
          <w:lang w:bidi="ar-JO"/>
        </w:rPr>
      </w:pPr>
      <w:r w:rsidRPr="00565E17">
        <w:rPr>
          <w:rFonts w:ascii="Arabic Typesetting" w:hAnsi="Arabic Typesetting" w:cs="Arabic Typesetting" w:hint="cs"/>
          <w:color w:val="000000" w:themeColor="text1"/>
          <w:sz w:val="32"/>
          <w:szCs w:val="32"/>
          <w:rtl/>
          <w:lang w:bidi="ar-JO"/>
        </w:rPr>
        <w:t>يتم ارفاق الوثائق والمؤهلات المطلوبة مصدقة حسب الأصول لمن يقع عليه الاختيار عند استكمال إجراءات التعيين.</w:t>
      </w:r>
    </w:p>
    <w:p w:rsidR="00DF7DA0" w:rsidRPr="00565E17" w:rsidRDefault="00DF7DA0" w:rsidP="00DF7DA0">
      <w:pPr>
        <w:pStyle w:val="ListParagraph"/>
        <w:bidi/>
        <w:spacing w:after="0" w:line="240" w:lineRule="auto"/>
        <w:jc w:val="lowKashida"/>
        <w:rPr>
          <w:rFonts w:ascii="DINNextLTW23-Light" w:hAnsi="DINNextLTW23-Light" w:cs="DINNextLTW23-Light"/>
          <w:color w:val="000000" w:themeColor="text1"/>
          <w:sz w:val="32"/>
          <w:szCs w:val="32"/>
          <w:lang w:bidi="ar-JO"/>
        </w:rPr>
      </w:pPr>
    </w:p>
    <w:sectPr w:rsidR="00DF7DA0" w:rsidRPr="00565E17" w:rsidSect="00E64A48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1D9" w:rsidRDefault="002201D9" w:rsidP="00E0529A">
      <w:pPr>
        <w:spacing w:after="0" w:line="240" w:lineRule="auto"/>
      </w:pPr>
      <w:r>
        <w:separator/>
      </w:r>
    </w:p>
  </w:endnote>
  <w:endnote w:type="continuationSeparator" w:id="0">
    <w:p w:rsidR="002201D9" w:rsidRDefault="002201D9" w:rsidP="00E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LACK">
    <w:altName w:val="Arial"/>
    <w:charset w:val="00"/>
    <w:family w:val="swiss"/>
    <w:pitch w:val="variable"/>
    <w:sig w:usb0="00000000" w:usb1="00000000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1D9" w:rsidRDefault="002201D9" w:rsidP="00E0529A">
      <w:pPr>
        <w:spacing w:after="0" w:line="240" w:lineRule="auto"/>
      </w:pPr>
      <w:r>
        <w:separator/>
      </w:r>
    </w:p>
  </w:footnote>
  <w:footnote w:type="continuationSeparator" w:id="0">
    <w:p w:rsidR="002201D9" w:rsidRDefault="002201D9" w:rsidP="00E0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557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0"/>
      <w:gridCol w:w="3481"/>
      <w:gridCol w:w="3479"/>
    </w:tblGrid>
    <w:tr w:rsidR="00E534C4" w:rsidTr="00DB1AA8">
      <w:trPr>
        <w:trHeight w:val="576"/>
        <w:jc w:val="center"/>
      </w:trPr>
      <w:tc>
        <w:tcPr>
          <w:tcW w:w="1667" w:type="pct"/>
          <w:vAlign w:val="center"/>
        </w:tcPr>
        <w:p w:rsidR="00E534C4" w:rsidRPr="00E534C4" w:rsidRDefault="00E534C4" w:rsidP="00E534C4">
          <w:pPr>
            <w:pStyle w:val="Header"/>
            <w:bidi/>
            <w:jc w:val="center"/>
            <w:rPr>
              <w:rFonts w:ascii="DINNextLTW23-Light" w:hAnsi="DINNextLTW23-Light" w:cs="DINNextLTW23-Light"/>
              <w:sz w:val="24"/>
              <w:szCs w:val="24"/>
              <w:lang w:bidi="ar-JO"/>
            </w:rPr>
          </w:pPr>
        </w:p>
      </w:tc>
      <w:tc>
        <w:tcPr>
          <w:tcW w:w="1667" w:type="pct"/>
          <w:vMerge w:val="restart"/>
          <w:vAlign w:val="center"/>
        </w:tcPr>
        <w:p w:rsidR="00E534C4" w:rsidRDefault="00E534C4" w:rsidP="00E534C4">
          <w:pPr>
            <w:pStyle w:val="Header"/>
            <w:bidi/>
            <w:jc w:val="center"/>
          </w:pPr>
          <w:r>
            <w:rPr>
              <w:noProof/>
            </w:rPr>
            <w:drawing>
              <wp:inline distT="0" distB="0" distL="0" distR="0" wp14:anchorId="38A8F212" wp14:editId="445B67FE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Merge w:val="restart"/>
        </w:tcPr>
        <w:p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  <w:tr w:rsidR="00E534C4" w:rsidTr="00DB1AA8">
      <w:trPr>
        <w:trHeight w:val="1102"/>
        <w:jc w:val="center"/>
      </w:trPr>
      <w:tc>
        <w:tcPr>
          <w:tcW w:w="1667" w:type="pct"/>
        </w:tcPr>
        <w:p w:rsidR="00E534C4" w:rsidRDefault="00E534C4" w:rsidP="00E534C4">
          <w:pPr>
            <w:pStyle w:val="Header"/>
            <w:bidi/>
            <w:jc w:val="right"/>
            <w:rPr>
              <w:lang w:bidi="ar-JO"/>
            </w:rPr>
          </w:pPr>
        </w:p>
      </w:tc>
      <w:tc>
        <w:tcPr>
          <w:tcW w:w="1667" w:type="pct"/>
          <w:vMerge/>
          <w:vAlign w:val="center"/>
        </w:tcPr>
        <w:p w:rsidR="00E534C4" w:rsidRDefault="00E534C4" w:rsidP="00E534C4">
          <w:pPr>
            <w:pStyle w:val="Header"/>
            <w:bidi/>
            <w:jc w:val="center"/>
            <w:rPr>
              <w:noProof/>
            </w:rPr>
          </w:pPr>
        </w:p>
      </w:tc>
      <w:tc>
        <w:tcPr>
          <w:tcW w:w="1667" w:type="pct"/>
          <w:vMerge/>
        </w:tcPr>
        <w:p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</w:tbl>
  <w:p w:rsidR="00E0529A" w:rsidRDefault="0095390B" w:rsidP="00280C02">
    <w:pPr>
      <w:pStyle w:val="Header"/>
      <w:jc w:val="right"/>
    </w:pPr>
    <w:r>
      <w:rPr>
        <w:rFonts w:hint="cs"/>
        <w:rtl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90C0A"/>
    <w:multiLevelType w:val="hybridMultilevel"/>
    <w:tmpl w:val="3F643E88"/>
    <w:lvl w:ilvl="0" w:tplc="163A0D6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DA7134"/>
    <w:multiLevelType w:val="hybridMultilevel"/>
    <w:tmpl w:val="1F7E6D20"/>
    <w:lvl w:ilvl="0" w:tplc="6090E148">
      <w:numFmt w:val="bullet"/>
      <w:lvlText w:val="-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306EB"/>
    <w:multiLevelType w:val="hybridMultilevel"/>
    <w:tmpl w:val="3C1C6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9B243E"/>
    <w:multiLevelType w:val="hybridMultilevel"/>
    <w:tmpl w:val="993AE346"/>
    <w:lvl w:ilvl="0" w:tplc="8AA42E74">
      <w:numFmt w:val="bullet"/>
      <w:lvlText w:val=""/>
      <w:lvlJc w:val="left"/>
      <w:pPr>
        <w:ind w:left="720" w:hanging="360"/>
      </w:pPr>
      <w:rPr>
        <w:rFonts w:ascii="Symbol" w:eastAsiaTheme="minorHAnsi" w:hAnsi="Symbol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A437F"/>
    <w:multiLevelType w:val="hybridMultilevel"/>
    <w:tmpl w:val="9A78880C"/>
    <w:lvl w:ilvl="0" w:tplc="E5F69E8A">
      <w:start w:val="1"/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6A1444"/>
    <w:multiLevelType w:val="hybridMultilevel"/>
    <w:tmpl w:val="DC16B3D4"/>
    <w:lvl w:ilvl="0" w:tplc="163A0D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539DD"/>
    <w:multiLevelType w:val="hybridMultilevel"/>
    <w:tmpl w:val="38D47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750679"/>
    <w:multiLevelType w:val="hybridMultilevel"/>
    <w:tmpl w:val="B67C416A"/>
    <w:lvl w:ilvl="0" w:tplc="DAF8D450">
      <w:numFmt w:val="bullet"/>
      <w:lvlText w:val="-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2"/>
  </w:num>
  <w:num w:numId="5">
    <w:abstractNumId w:val="8"/>
  </w:num>
  <w:num w:numId="6">
    <w:abstractNumId w:val="1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  <w:num w:numId="11">
    <w:abstractNumId w:val="5"/>
  </w:num>
  <w:num w:numId="12">
    <w:abstractNumId w:val="2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2719"/>
    <w:rsid w:val="00005C5C"/>
    <w:rsid w:val="0004708B"/>
    <w:rsid w:val="00067B1A"/>
    <w:rsid w:val="0008052C"/>
    <w:rsid w:val="000B5B3B"/>
    <w:rsid w:val="000C536B"/>
    <w:rsid w:val="000E0381"/>
    <w:rsid w:val="000F6704"/>
    <w:rsid w:val="001014C6"/>
    <w:rsid w:val="001762CC"/>
    <w:rsid w:val="001A70BE"/>
    <w:rsid w:val="001C2FD9"/>
    <w:rsid w:val="002201D9"/>
    <w:rsid w:val="00280C02"/>
    <w:rsid w:val="002A54CD"/>
    <w:rsid w:val="002C2DCB"/>
    <w:rsid w:val="002C2EC3"/>
    <w:rsid w:val="002C7B27"/>
    <w:rsid w:val="002D234D"/>
    <w:rsid w:val="002E2F30"/>
    <w:rsid w:val="00301CD4"/>
    <w:rsid w:val="003040C2"/>
    <w:rsid w:val="0030694C"/>
    <w:rsid w:val="003072FA"/>
    <w:rsid w:val="00322C92"/>
    <w:rsid w:val="00350027"/>
    <w:rsid w:val="00353B13"/>
    <w:rsid w:val="0036371E"/>
    <w:rsid w:val="00370CAE"/>
    <w:rsid w:val="00374663"/>
    <w:rsid w:val="003810A0"/>
    <w:rsid w:val="003B24B7"/>
    <w:rsid w:val="003C496E"/>
    <w:rsid w:val="003D0370"/>
    <w:rsid w:val="003E5170"/>
    <w:rsid w:val="003F6392"/>
    <w:rsid w:val="00417F0A"/>
    <w:rsid w:val="004460B4"/>
    <w:rsid w:val="00473477"/>
    <w:rsid w:val="004A54F6"/>
    <w:rsid w:val="004D233C"/>
    <w:rsid w:val="00506A26"/>
    <w:rsid w:val="00531F34"/>
    <w:rsid w:val="0055272C"/>
    <w:rsid w:val="00565E17"/>
    <w:rsid w:val="006164E5"/>
    <w:rsid w:val="00627335"/>
    <w:rsid w:val="00670C4C"/>
    <w:rsid w:val="00682B1C"/>
    <w:rsid w:val="00683B00"/>
    <w:rsid w:val="0069207B"/>
    <w:rsid w:val="006941A7"/>
    <w:rsid w:val="00707CCE"/>
    <w:rsid w:val="00732846"/>
    <w:rsid w:val="0073482B"/>
    <w:rsid w:val="00796203"/>
    <w:rsid w:val="00796F15"/>
    <w:rsid w:val="00797A26"/>
    <w:rsid w:val="007B3AF4"/>
    <w:rsid w:val="007C2AF8"/>
    <w:rsid w:val="007E64AD"/>
    <w:rsid w:val="007F7908"/>
    <w:rsid w:val="00877FBB"/>
    <w:rsid w:val="008B665C"/>
    <w:rsid w:val="008E36A7"/>
    <w:rsid w:val="0095390B"/>
    <w:rsid w:val="0097108A"/>
    <w:rsid w:val="00973788"/>
    <w:rsid w:val="00994534"/>
    <w:rsid w:val="009F139C"/>
    <w:rsid w:val="009F18EB"/>
    <w:rsid w:val="00A0535F"/>
    <w:rsid w:val="00AA4691"/>
    <w:rsid w:val="00B07CC4"/>
    <w:rsid w:val="00B12067"/>
    <w:rsid w:val="00B23292"/>
    <w:rsid w:val="00B55E8A"/>
    <w:rsid w:val="00B918B2"/>
    <w:rsid w:val="00C01E3C"/>
    <w:rsid w:val="00C225C3"/>
    <w:rsid w:val="00C91D5A"/>
    <w:rsid w:val="00CA7444"/>
    <w:rsid w:val="00CC5874"/>
    <w:rsid w:val="00CF57AE"/>
    <w:rsid w:val="00D71BF5"/>
    <w:rsid w:val="00D75CA9"/>
    <w:rsid w:val="00D9196F"/>
    <w:rsid w:val="00DA512D"/>
    <w:rsid w:val="00DA641A"/>
    <w:rsid w:val="00DB15BA"/>
    <w:rsid w:val="00DB1AA8"/>
    <w:rsid w:val="00DD45EB"/>
    <w:rsid w:val="00DF3830"/>
    <w:rsid w:val="00DF7DA0"/>
    <w:rsid w:val="00E0529A"/>
    <w:rsid w:val="00E42B9A"/>
    <w:rsid w:val="00E534C4"/>
    <w:rsid w:val="00E54285"/>
    <w:rsid w:val="00E64A48"/>
    <w:rsid w:val="00E74A37"/>
    <w:rsid w:val="00E97243"/>
    <w:rsid w:val="00E97DC1"/>
    <w:rsid w:val="00EE353E"/>
    <w:rsid w:val="00F07CD5"/>
    <w:rsid w:val="00F22B66"/>
    <w:rsid w:val="00F22F4E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07A94A03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29A"/>
  </w:style>
  <w:style w:type="paragraph" w:styleId="Footer">
    <w:name w:val="footer"/>
    <w:basedOn w:val="Normal"/>
    <w:link w:val="Foot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29A"/>
  </w:style>
  <w:style w:type="table" w:styleId="TableGrid">
    <w:name w:val="Table Grid"/>
    <w:basedOn w:val="TableNormal"/>
    <w:uiPriority w:val="39"/>
    <w:rsid w:val="0028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g-star-inserted">
    <w:name w:val="ng-star-inserted"/>
    <w:basedOn w:val="Normal"/>
    <w:rsid w:val="007962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07C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7B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3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horturl.at/Rhe5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hcd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Mutaz Abutouq</cp:lastModifiedBy>
  <cp:revision>37</cp:revision>
  <cp:lastPrinted>2025-11-16T06:06:00Z</cp:lastPrinted>
  <dcterms:created xsi:type="dcterms:W3CDTF">2025-09-23T10:54:00Z</dcterms:created>
  <dcterms:modified xsi:type="dcterms:W3CDTF">2025-11-16T11:40:00Z</dcterms:modified>
</cp:coreProperties>
</file>